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EEED4" w14:textId="77777777" w:rsidR="00C55102" w:rsidRDefault="00C55102" w:rsidP="00C55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2CEABE" w14:textId="77777777" w:rsidR="00C55102" w:rsidRDefault="00C55102" w:rsidP="00C55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№30 сабақ</w:t>
      </w:r>
    </w:p>
    <w:p w14:paraId="13366FEA" w14:textId="77777777" w:rsidR="00C55102" w:rsidRDefault="00C55102" w:rsidP="00C55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Сабақтың тақырыбы: Электр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өрісінің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потенциалы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потенциалдар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айырымы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БЖБ</w:t>
      </w:r>
    </w:p>
    <w:tbl>
      <w:tblPr>
        <w:tblW w:w="967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3"/>
        <w:gridCol w:w="6526"/>
      </w:tblGrid>
      <w:tr w:rsidR="00C55102" w14:paraId="1D4DA51E" w14:textId="77777777" w:rsidTr="00F97F32">
        <w:trPr>
          <w:trHeight w:val="267"/>
        </w:trPr>
        <w:tc>
          <w:tcPr>
            <w:tcW w:w="3153" w:type="dxa"/>
          </w:tcPr>
          <w:p w14:paraId="2A702546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Бөлімі:</w:t>
            </w:r>
          </w:p>
        </w:tc>
        <w:tc>
          <w:tcPr>
            <w:tcW w:w="6526" w:type="dxa"/>
          </w:tcPr>
          <w:p w14:paraId="2B52A9ED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8.2 В Электростатик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негіздері</w:t>
            </w:r>
            <w:proofErr w:type="spellEnd"/>
          </w:p>
        </w:tc>
      </w:tr>
      <w:tr w:rsidR="00C55102" w14:paraId="7428D995" w14:textId="77777777" w:rsidTr="00F97F32">
        <w:trPr>
          <w:trHeight w:val="283"/>
        </w:trPr>
        <w:tc>
          <w:tcPr>
            <w:tcW w:w="3153" w:type="dxa"/>
          </w:tcPr>
          <w:p w14:paraId="46C43655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Педагогтің аты-жөні:</w:t>
            </w:r>
          </w:p>
        </w:tc>
        <w:tc>
          <w:tcPr>
            <w:tcW w:w="6526" w:type="dxa"/>
          </w:tcPr>
          <w:p w14:paraId="70652AD3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5102" w14:paraId="3FCB07DD" w14:textId="77777777" w:rsidTr="00F97F32">
        <w:trPr>
          <w:trHeight w:val="267"/>
        </w:trPr>
        <w:tc>
          <w:tcPr>
            <w:tcW w:w="3153" w:type="dxa"/>
          </w:tcPr>
          <w:p w14:paraId="5E302FEC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Күні:</w:t>
            </w:r>
          </w:p>
        </w:tc>
        <w:tc>
          <w:tcPr>
            <w:tcW w:w="6526" w:type="dxa"/>
          </w:tcPr>
          <w:p w14:paraId="79AB683E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5102" w14:paraId="61674FC3" w14:textId="77777777" w:rsidTr="00F97F32">
        <w:trPr>
          <w:trHeight w:val="267"/>
        </w:trPr>
        <w:tc>
          <w:tcPr>
            <w:tcW w:w="3153" w:type="dxa"/>
          </w:tcPr>
          <w:p w14:paraId="6AF96E24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Сыныбы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8</w:t>
            </w:r>
          </w:p>
        </w:tc>
        <w:tc>
          <w:tcPr>
            <w:tcW w:w="6526" w:type="dxa"/>
          </w:tcPr>
          <w:p w14:paraId="7E035881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Қатысушылар саны:                   Қатыспағандар саны:</w:t>
            </w:r>
          </w:p>
        </w:tc>
      </w:tr>
      <w:tr w:rsidR="00C55102" w14:paraId="276BB620" w14:textId="77777777" w:rsidTr="00F97F32">
        <w:trPr>
          <w:trHeight w:val="267"/>
        </w:trPr>
        <w:tc>
          <w:tcPr>
            <w:tcW w:w="3153" w:type="dxa"/>
          </w:tcPr>
          <w:p w14:paraId="536BD244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Сабақтың тақырыбы:</w:t>
            </w:r>
          </w:p>
        </w:tc>
        <w:tc>
          <w:tcPr>
            <w:tcW w:w="6526" w:type="dxa"/>
          </w:tcPr>
          <w:p w14:paraId="6A6E6027" w14:textId="77777777" w:rsidR="00C55102" w:rsidRDefault="00C55102" w:rsidP="00C551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Электр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өрісінің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потенциалы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потенциалдар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айырымы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5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конденсаторлар</w:t>
            </w:r>
            <w:proofErr w:type="spellEnd"/>
          </w:p>
        </w:tc>
      </w:tr>
      <w:tr w:rsidR="00C55102" w14:paraId="02FAD031" w14:textId="77777777" w:rsidTr="00F97F32">
        <w:trPr>
          <w:trHeight w:val="551"/>
        </w:trPr>
        <w:tc>
          <w:tcPr>
            <w:tcW w:w="3153" w:type="dxa"/>
          </w:tcPr>
          <w:p w14:paraId="6A36AA10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Оқу бағдарламасына сәйкес оқу мақсаты:</w:t>
            </w:r>
          </w:p>
        </w:tc>
        <w:tc>
          <w:tcPr>
            <w:tcW w:w="6526" w:type="dxa"/>
          </w:tcPr>
          <w:p w14:paraId="4E2709BE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8.4.1.9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потенциалдар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айырымының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потенциалдың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физикалық мағынасын түсіндіру.</w:t>
            </w:r>
          </w:p>
          <w:p w14:paraId="4AADA75F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8.4.1.10 – конденсаторлардың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құрылысын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сипаттау</w:t>
            </w:r>
            <w:proofErr w:type="spellEnd"/>
          </w:p>
        </w:tc>
      </w:tr>
      <w:tr w:rsidR="00C55102" w14:paraId="5EF06A88" w14:textId="77777777" w:rsidTr="00C55102">
        <w:trPr>
          <w:trHeight w:val="1058"/>
        </w:trPr>
        <w:tc>
          <w:tcPr>
            <w:tcW w:w="3153" w:type="dxa"/>
          </w:tcPr>
          <w:p w14:paraId="6B1191C2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Сабақтың мақсаты:</w:t>
            </w:r>
          </w:p>
        </w:tc>
        <w:tc>
          <w:tcPr>
            <w:tcW w:w="6526" w:type="dxa"/>
          </w:tcPr>
          <w:p w14:paraId="1C11B4E5" w14:textId="77777777" w:rsidR="00C55102" w:rsidRP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Электр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өрісінің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потенциалын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сипаттайтын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шамалардың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мағынасын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түсін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kk-KZ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; конденсатор құрылысымен таныстыру</w:t>
            </w:r>
          </w:p>
          <w:p w14:paraId="6E557182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833C93C" w14:textId="77777777" w:rsidR="00C55102" w:rsidRDefault="00C55102" w:rsidP="00C55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5BBD6DF" w14:textId="77777777" w:rsidR="00C55102" w:rsidRDefault="00C55102" w:rsidP="00C55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Сабақтың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барысы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1077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50"/>
        <w:gridCol w:w="4321"/>
        <w:gridCol w:w="1701"/>
        <w:gridCol w:w="1985"/>
        <w:gridCol w:w="1417"/>
      </w:tblGrid>
      <w:tr w:rsidR="00C55102" w14:paraId="243890B3" w14:textId="77777777" w:rsidTr="00F97F32">
        <w:tc>
          <w:tcPr>
            <w:tcW w:w="1350" w:type="dxa"/>
          </w:tcPr>
          <w:p w14:paraId="122ED4D9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Сабақ кезеңі/</w:t>
            </w:r>
          </w:p>
          <w:p w14:paraId="29A84646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Уақыты</w:t>
            </w:r>
          </w:p>
        </w:tc>
        <w:tc>
          <w:tcPr>
            <w:tcW w:w="4321" w:type="dxa"/>
          </w:tcPr>
          <w:p w14:paraId="379CC32C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Педагогтің іс-әрекеті</w:t>
            </w:r>
          </w:p>
        </w:tc>
        <w:tc>
          <w:tcPr>
            <w:tcW w:w="1701" w:type="dxa"/>
          </w:tcPr>
          <w:p w14:paraId="13F83D5D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Оқушының іс-әрекеті</w:t>
            </w:r>
          </w:p>
        </w:tc>
        <w:tc>
          <w:tcPr>
            <w:tcW w:w="1985" w:type="dxa"/>
          </w:tcPr>
          <w:p w14:paraId="3556CC1D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Бағалау</w:t>
            </w:r>
          </w:p>
        </w:tc>
        <w:tc>
          <w:tcPr>
            <w:tcW w:w="1417" w:type="dxa"/>
          </w:tcPr>
          <w:p w14:paraId="5DE13845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Ресурстар</w:t>
            </w:r>
            <w:proofErr w:type="spellEnd"/>
          </w:p>
        </w:tc>
      </w:tr>
      <w:tr w:rsidR="00C55102" w14:paraId="35CADAF5" w14:textId="77777777" w:rsidTr="003E2BA0">
        <w:trPr>
          <w:trHeight w:val="5389"/>
        </w:trPr>
        <w:tc>
          <w:tcPr>
            <w:tcW w:w="1350" w:type="dxa"/>
          </w:tcPr>
          <w:p w14:paraId="2913F081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Сабақтың басы</w:t>
            </w:r>
          </w:p>
          <w:p w14:paraId="7CFE57A8" w14:textId="03506DF2" w:rsidR="00C55102" w:rsidRPr="00413A20" w:rsidRDefault="00413A20" w:rsidP="00413A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az-Cyrl-A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az-Cyrl-AZ"/>
              </w:rPr>
              <w:t>2 мин</w:t>
            </w:r>
          </w:p>
          <w:p w14:paraId="4475BD38" w14:textId="5189C3EA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3E8EA7A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978420E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58AF71E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F37002E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C0ECD16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EDE9FCE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DA5815E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60E3B1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тарауды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тексеру</w:t>
            </w:r>
            <w:proofErr w:type="spellEnd"/>
          </w:p>
          <w:p w14:paraId="0D0BD08D" w14:textId="0D234119" w:rsidR="00C55102" w:rsidRDefault="00413A2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az-Cyrl-AZ"/>
              </w:rPr>
              <w:t xml:space="preserve"> 7 </w:t>
            </w:r>
            <w:r w:rsidR="00C55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мин.</w:t>
            </w:r>
          </w:p>
          <w:p w14:paraId="194C5D22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19DA5C3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7ECFD76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9C4669F" w14:textId="2F7F7573" w:rsidR="00C55102" w:rsidRPr="00413A20" w:rsidRDefault="00413A2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az-Cyrl-A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az-Cyrl-AZ"/>
              </w:rPr>
              <w:t>2 мин</w:t>
            </w:r>
          </w:p>
          <w:p w14:paraId="1EA19191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75A3D2B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BE97E21" w14:textId="77777777" w:rsidR="00C55102" w:rsidRDefault="00C55102" w:rsidP="003E2B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21" w:type="dxa"/>
          </w:tcPr>
          <w:p w14:paraId="679873DB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Ұйымдастыру кезеңі</w:t>
            </w:r>
          </w:p>
          <w:p w14:paraId="5EA1776B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Оқушылармен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амандасу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түгендеу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сабаққа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дайындығын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бақылау.</w:t>
            </w:r>
          </w:p>
          <w:p w14:paraId="736F1C0F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Үй жұмысын тексеру</w:t>
            </w:r>
          </w:p>
          <w:p w14:paraId="089463A3" w14:textId="77777777" w:rsidR="00D34C2B" w:rsidRDefault="00D34C2B" w:rsidP="00D34C2B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Қандай өрісті электростатикалық деп атайды</w:t>
            </w:r>
          </w:p>
          <w:p w14:paraId="3FBF252E" w14:textId="77777777" w:rsidR="00D34C2B" w:rsidRDefault="00D34C2B" w:rsidP="00D34C2B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Қандай зарядты сынақ заряд деп атайды, ол не үшін қажет?</w:t>
            </w:r>
          </w:p>
          <w:p w14:paraId="23021BB2" w14:textId="77777777" w:rsidR="00D34C2B" w:rsidRDefault="00D34C2B" w:rsidP="00D34C2B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Өріс кернеулігі дегеніміз не?</w:t>
            </w:r>
          </w:p>
          <w:p w14:paraId="22ED482B" w14:textId="77777777" w:rsidR="00D34C2B" w:rsidRDefault="00D34C2B" w:rsidP="00D34C2B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Өріс кернеулігінің формуласы</w:t>
            </w:r>
          </w:p>
          <w:p w14:paraId="03F65E8F" w14:textId="77777777" w:rsidR="00D34C2B" w:rsidRDefault="00D34C2B" w:rsidP="00D34C2B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Қандай сызықтарды кернеуліктің күш сызықтары деп атайды?</w:t>
            </w:r>
          </w:p>
          <w:p w14:paraId="1D964BA0" w14:textId="77777777" w:rsidR="00D34C2B" w:rsidRDefault="00D34C2B" w:rsidP="00D34C2B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Күш зарядтары оң зарядтан қалай бағытталады?</w:t>
            </w:r>
          </w:p>
          <w:p w14:paraId="29DFEB07" w14:textId="77777777" w:rsidR="00D34C2B" w:rsidRDefault="00D34C2B" w:rsidP="00D34C2B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Күш сызықтары теріс зарядта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қалай бағытталады?</w:t>
            </w:r>
          </w:p>
          <w:p w14:paraId="0E484456" w14:textId="77777777" w:rsidR="00D34C2B" w:rsidRDefault="00D34C2B" w:rsidP="00D34C2B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Күш сызықтарының қандай қасиеттері бар?</w:t>
            </w:r>
          </w:p>
          <w:p w14:paraId="05725416" w14:textId="77777777" w:rsidR="00D34C2B" w:rsidRDefault="00D34C2B" w:rsidP="00D34C2B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Қандай өрісті біртекті деп атайды?</w:t>
            </w:r>
          </w:p>
          <w:p w14:paraId="0E10965A" w14:textId="77777777" w:rsidR="00D34C2B" w:rsidRPr="00D34C2B" w:rsidRDefault="00D34C2B" w:rsidP="00D34C2B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Біртекті өрісті қалай алуға болады?</w:t>
            </w:r>
          </w:p>
          <w:p w14:paraId="2D64C3AD" w14:textId="77777777" w:rsidR="00C55102" w:rsidRPr="00D34C2B" w:rsidRDefault="00D34C2B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3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Топқа бөлу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(қағаз қиындыларынан «Электр өрісінің потенциалы» сөзін құрау)</w:t>
            </w:r>
          </w:p>
          <w:p w14:paraId="0DB39A8B" w14:textId="77777777" w:rsidR="00C55102" w:rsidRPr="00D34C2B" w:rsidRDefault="00C55102" w:rsidP="003E2B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3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І топ</w:t>
            </w:r>
            <w:r w:rsidR="00D3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Электр</w:t>
            </w:r>
          </w:p>
          <w:p w14:paraId="3E3C800B" w14:textId="77777777" w:rsidR="00C55102" w:rsidRPr="00D34C2B" w:rsidRDefault="00C55102" w:rsidP="003E2B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3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ІІ топ</w:t>
            </w:r>
            <w:r w:rsidR="00D3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Өріс</w:t>
            </w:r>
            <w:r w:rsidR="003E2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інің</w:t>
            </w:r>
          </w:p>
          <w:p w14:paraId="3208ECA8" w14:textId="77777777" w:rsidR="00C55102" w:rsidRPr="003E2BA0" w:rsidRDefault="00C55102" w:rsidP="003E2B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ІІІ топ</w:t>
            </w:r>
            <w:r w:rsidR="003E2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Потенциалы</w:t>
            </w:r>
          </w:p>
          <w:p w14:paraId="714B36DE" w14:textId="641AEDFA" w:rsidR="00C55102" w:rsidRDefault="00413A20" w:rsidP="00413A2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az-Cyrl-A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Сабақтың тақырыбы, мақсаты айқындалады</w:t>
            </w:r>
          </w:p>
        </w:tc>
        <w:tc>
          <w:tcPr>
            <w:tcW w:w="1701" w:type="dxa"/>
          </w:tcPr>
          <w:p w14:paraId="6D84E7F2" w14:textId="77777777" w:rsidR="00D34C2B" w:rsidRDefault="00D34C2B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kk-KZ"/>
              </w:rPr>
            </w:pPr>
          </w:p>
          <w:p w14:paraId="1EC30E26" w14:textId="77777777" w:rsidR="00D34C2B" w:rsidRDefault="00D34C2B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kk-KZ"/>
              </w:rPr>
            </w:pPr>
          </w:p>
          <w:p w14:paraId="3C029C8D" w14:textId="77777777" w:rsidR="00D34C2B" w:rsidRDefault="00D34C2B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kk-KZ"/>
              </w:rPr>
            </w:pPr>
          </w:p>
          <w:p w14:paraId="4B3C9168" w14:textId="77777777" w:rsidR="00D34C2B" w:rsidRDefault="00D34C2B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kk-KZ"/>
              </w:rPr>
            </w:pPr>
          </w:p>
          <w:p w14:paraId="6DA327DB" w14:textId="77777777" w:rsidR="00C55102" w:rsidRPr="00C07879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07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kk-KZ"/>
              </w:rPr>
              <w:t xml:space="preserve">Оқушылар сұрақтарға жауап береді. </w:t>
            </w:r>
          </w:p>
          <w:p w14:paraId="273CFE09" w14:textId="77777777" w:rsidR="00C55102" w:rsidRPr="00C07879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69EA7450" w14:textId="77777777" w:rsidR="00C55102" w:rsidRPr="00C07879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627D011E" w14:textId="77777777" w:rsidR="00C55102" w:rsidRPr="00C07879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70A0D6DA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655F6C2B" w14:textId="77777777" w:rsidR="00D34C2B" w:rsidRDefault="00D34C2B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18C59AF2" w14:textId="77777777" w:rsidR="00D34C2B" w:rsidRDefault="00D34C2B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6FD5E9E9" w14:textId="77777777" w:rsidR="00D34C2B" w:rsidRDefault="00D34C2B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7C7B9217" w14:textId="77777777" w:rsidR="00D34C2B" w:rsidRDefault="00D34C2B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2BA085B3" w14:textId="77777777" w:rsidR="00D34C2B" w:rsidRDefault="00D34C2B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4835FBEB" w14:textId="77777777" w:rsidR="00D34C2B" w:rsidRPr="00D34C2B" w:rsidRDefault="00D34C2B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Топқа бірігеді</w:t>
            </w:r>
          </w:p>
          <w:p w14:paraId="5A0E42AE" w14:textId="77777777" w:rsidR="00D34C2B" w:rsidRDefault="00D34C2B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70210505" w14:textId="77777777" w:rsidR="003E2BA0" w:rsidRDefault="003E2BA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3DCA7BAA" w14:textId="77777777" w:rsidR="003E2BA0" w:rsidRDefault="003E2BA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1BF70380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6E4DF7B3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02482B1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3B69318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E35F4E9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701456C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6D0EB3F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7DD8D67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9868721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8FAC73E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7BA6F96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657B412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DA3E392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35E0106" w14:textId="77777777" w:rsidR="00C55102" w:rsidRPr="00D34C2B" w:rsidRDefault="00D34C2B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Бағалау парағы</w:t>
            </w:r>
          </w:p>
          <w:p w14:paraId="285A2ABB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62622D3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012B8CB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94809CF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BACF74F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5985284" w14:textId="77777777" w:rsidR="003E2BA0" w:rsidRDefault="003E2BA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5FA249FF" w14:textId="77777777" w:rsidR="003E2BA0" w:rsidRDefault="003E2BA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6FFDB6BE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3588192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6FA345" w14:textId="77777777" w:rsidR="00C55102" w:rsidRDefault="00D34C2B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https://wordwall.net/resource/65135890/untitled2 </w:t>
            </w:r>
          </w:p>
          <w:p w14:paraId="46D750D4" w14:textId="77777777" w:rsidR="00D34C2B" w:rsidRPr="00D34C2B" w:rsidRDefault="00D34C2B" w:rsidP="00D34C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экран</w:t>
            </w:r>
          </w:p>
          <w:p w14:paraId="4D44A8C9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E0C03B4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0DF704AF" w14:textId="77777777" w:rsidR="00D34C2B" w:rsidRDefault="00D34C2B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587B5D74" w14:textId="77777777" w:rsidR="00D34C2B" w:rsidRDefault="00D34C2B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0FBD079B" w14:textId="77777777" w:rsidR="00D34C2B" w:rsidRDefault="00D34C2B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61D97E54" w14:textId="77777777" w:rsidR="00D34C2B" w:rsidRDefault="00D34C2B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6FD03F1E" w14:textId="77777777" w:rsidR="00D34C2B" w:rsidRDefault="00D34C2B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2312639A" w14:textId="77777777" w:rsidR="00D34C2B" w:rsidRDefault="00D34C2B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1383CE9C" w14:textId="77777777" w:rsidR="00D34C2B" w:rsidRDefault="00D34C2B" w:rsidP="00D34C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4299EAF9" w14:textId="77777777" w:rsidR="00D34C2B" w:rsidRDefault="00D34C2B" w:rsidP="00D34C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25D8240E" w14:textId="77777777" w:rsidR="00D34C2B" w:rsidRDefault="00D34C2B" w:rsidP="00D34C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6FEBFF81" w14:textId="77777777" w:rsidR="00D34C2B" w:rsidRDefault="00D34C2B" w:rsidP="00D34C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Қағаз қиындылары</w:t>
            </w:r>
          </w:p>
          <w:p w14:paraId="4BB5F093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DDB02DC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6096206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102718B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5102" w14:paraId="2F80D76D" w14:textId="77777777" w:rsidTr="00F97F32">
        <w:tc>
          <w:tcPr>
            <w:tcW w:w="1350" w:type="dxa"/>
          </w:tcPr>
          <w:p w14:paraId="423EAD57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Сабақтың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98CAF41" w14:textId="2BB9FDBE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13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мин.</w:t>
            </w:r>
          </w:p>
          <w:p w14:paraId="252C49D9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F19DFC7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6721021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9606E7C" w14:textId="77777777" w:rsidR="00413A20" w:rsidRDefault="00413A2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BC998F4" w14:textId="77777777" w:rsidR="00413A20" w:rsidRDefault="00413A2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F9722A1" w14:textId="77777777" w:rsidR="00413A20" w:rsidRDefault="00413A2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95E731A" w14:textId="77777777" w:rsidR="00413A20" w:rsidRDefault="00413A2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DCD64C1" w14:textId="77777777" w:rsidR="00413A20" w:rsidRDefault="00413A2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21812CA" w14:textId="77777777" w:rsidR="00413A20" w:rsidRDefault="00413A2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41A5476" w14:textId="77777777" w:rsidR="00413A20" w:rsidRDefault="00413A2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8951A0" w14:textId="77777777" w:rsidR="00413A20" w:rsidRDefault="00413A2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EAA95E2" w14:textId="00A3BC30" w:rsidR="00413A20" w:rsidRPr="00413A20" w:rsidRDefault="00413A2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мин</w:t>
            </w:r>
          </w:p>
        </w:tc>
        <w:tc>
          <w:tcPr>
            <w:tcW w:w="4321" w:type="dxa"/>
          </w:tcPr>
          <w:p w14:paraId="4144C89B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Оқыту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мақсатына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жетуді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бағалауға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тапсырмалар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06D0C36B" w14:textId="77777777" w:rsidR="00C55102" w:rsidRPr="003E2BA0" w:rsidRDefault="003E2BA0" w:rsidP="003E2BA0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Кестені толтыру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63"/>
              <w:gridCol w:w="1363"/>
              <w:gridCol w:w="1364"/>
            </w:tblGrid>
            <w:tr w:rsidR="003E2BA0" w14:paraId="31A8741B" w14:textId="77777777" w:rsidTr="00367100">
              <w:tc>
                <w:tcPr>
                  <w:tcW w:w="4090" w:type="dxa"/>
                  <w:gridSpan w:val="3"/>
                </w:tcPr>
                <w:p w14:paraId="11E5A2EF" w14:textId="77777777" w:rsidR="003E2BA0" w:rsidRPr="003E2BA0" w:rsidRDefault="003E2BA0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kk-KZ"/>
                    </w:rPr>
                  </w:pPr>
                  <w:r w:rsidRPr="003E2BA0">
                    <w:rPr>
                      <w:rFonts w:ascii="Times New Roman" w:eastAsia="Times New Roman" w:hAnsi="Times New Roman" w:cs="Times New Roman"/>
                      <w:color w:val="000000"/>
                      <w:lang w:val="kk-KZ"/>
                    </w:rPr>
                    <w:t>Электр өрісі нүктелерінің потенциалы</w:t>
                  </w:r>
                </w:p>
              </w:tc>
            </w:tr>
            <w:tr w:rsidR="003E2BA0" w14:paraId="19AF16F1" w14:textId="77777777" w:rsidTr="003E2BA0">
              <w:tc>
                <w:tcPr>
                  <w:tcW w:w="1363" w:type="dxa"/>
                </w:tcPr>
                <w:p w14:paraId="267AFC03" w14:textId="77777777" w:rsidR="003E2BA0" w:rsidRPr="003E2BA0" w:rsidRDefault="003E2BA0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анықтама</w:t>
                  </w:r>
                </w:p>
              </w:tc>
              <w:tc>
                <w:tcPr>
                  <w:tcW w:w="1363" w:type="dxa"/>
                </w:tcPr>
                <w:p w14:paraId="5722CE83" w14:textId="5443650D" w:rsidR="003E2BA0" w:rsidRPr="003E2BA0" w:rsidRDefault="00C07879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Ф</w:t>
                  </w:r>
                  <w:r w:rsidR="003E2B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ормула</w:t>
                  </w:r>
                </w:p>
              </w:tc>
              <w:tc>
                <w:tcPr>
                  <w:tcW w:w="1364" w:type="dxa"/>
                </w:tcPr>
                <w:p w14:paraId="6D59661B" w14:textId="77777777" w:rsidR="003E2BA0" w:rsidRPr="003E2BA0" w:rsidRDefault="003E2BA0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Өлшем бірлігі</w:t>
                  </w:r>
                </w:p>
              </w:tc>
            </w:tr>
            <w:tr w:rsidR="003E2BA0" w14:paraId="0C7BA22B" w14:textId="77777777" w:rsidTr="003E2BA0">
              <w:tc>
                <w:tcPr>
                  <w:tcW w:w="1363" w:type="dxa"/>
                </w:tcPr>
                <w:p w14:paraId="6D0FDC36" w14:textId="77777777" w:rsidR="003E2BA0" w:rsidRDefault="003E2BA0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63" w:type="dxa"/>
                </w:tcPr>
                <w:p w14:paraId="147FFA75" w14:textId="77777777" w:rsidR="003E2BA0" w:rsidRDefault="003E2BA0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64" w:type="dxa"/>
                </w:tcPr>
                <w:p w14:paraId="0CB81148" w14:textId="77777777" w:rsidR="003E2BA0" w:rsidRDefault="003E2BA0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7E090922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63"/>
              <w:gridCol w:w="1363"/>
              <w:gridCol w:w="1364"/>
            </w:tblGrid>
            <w:tr w:rsidR="003E2BA0" w:rsidRPr="00C07879" w14:paraId="78BCB9D9" w14:textId="77777777" w:rsidTr="00F97F32">
              <w:tc>
                <w:tcPr>
                  <w:tcW w:w="4090" w:type="dxa"/>
                  <w:gridSpan w:val="3"/>
                </w:tcPr>
                <w:p w14:paraId="3BB0626D" w14:textId="77777777" w:rsidR="003E2BA0" w:rsidRPr="003E2BA0" w:rsidRDefault="003E2BA0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kk-KZ"/>
                    </w:rPr>
                    <w:t xml:space="preserve">Жұмыстың өріс потенциалымен және кернеулікпен баланысы </w:t>
                  </w:r>
                </w:p>
              </w:tc>
            </w:tr>
            <w:tr w:rsidR="003E2BA0" w:rsidRPr="00C07879" w14:paraId="07618A0A" w14:textId="77777777" w:rsidTr="00F97F32">
              <w:tc>
                <w:tcPr>
                  <w:tcW w:w="1363" w:type="dxa"/>
                </w:tcPr>
                <w:p w14:paraId="7B32BA41" w14:textId="77777777" w:rsidR="003E2BA0" w:rsidRPr="003E2BA0" w:rsidRDefault="003E2BA0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анықтама</w:t>
                  </w:r>
                </w:p>
              </w:tc>
              <w:tc>
                <w:tcPr>
                  <w:tcW w:w="1363" w:type="dxa"/>
                </w:tcPr>
                <w:p w14:paraId="64205CB4" w14:textId="689BDF98" w:rsidR="003E2BA0" w:rsidRPr="003E2BA0" w:rsidRDefault="00C07879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Ф</w:t>
                  </w:r>
                  <w:r w:rsidR="003E2B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ормула</w:t>
                  </w:r>
                </w:p>
              </w:tc>
              <w:tc>
                <w:tcPr>
                  <w:tcW w:w="1364" w:type="dxa"/>
                </w:tcPr>
                <w:p w14:paraId="4891406E" w14:textId="77777777" w:rsidR="003E2BA0" w:rsidRPr="003E2BA0" w:rsidRDefault="003E2BA0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Өлшем бірлігі</w:t>
                  </w:r>
                </w:p>
              </w:tc>
            </w:tr>
            <w:tr w:rsidR="003E2BA0" w:rsidRPr="00C07879" w14:paraId="31C10121" w14:textId="77777777" w:rsidTr="00F97F32">
              <w:tc>
                <w:tcPr>
                  <w:tcW w:w="1363" w:type="dxa"/>
                </w:tcPr>
                <w:p w14:paraId="43F95F73" w14:textId="77777777" w:rsidR="003E2BA0" w:rsidRPr="00C07879" w:rsidRDefault="003E2BA0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363" w:type="dxa"/>
                </w:tcPr>
                <w:p w14:paraId="50CF92FF" w14:textId="77777777" w:rsidR="003E2BA0" w:rsidRPr="00C07879" w:rsidRDefault="003E2BA0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364" w:type="dxa"/>
                </w:tcPr>
                <w:p w14:paraId="464720C5" w14:textId="77777777" w:rsidR="003E2BA0" w:rsidRPr="00C07879" w:rsidRDefault="003E2BA0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14:paraId="5455277A" w14:textId="77777777" w:rsidR="003E2BA0" w:rsidRDefault="003E2BA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63"/>
              <w:gridCol w:w="1363"/>
              <w:gridCol w:w="1364"/>
            </w:tblGrid>
            <w:tr w:rsidR="003E2BA0" w:rsidRPr="00C07879" w14:paraId="450EAD4C" w14:textId="77777777" w:rsidTr="00F97F32">
              <w:tc>
                <w:tcPr>
                  <w:tcW w:w="4090" w:type="dxa"/>
                  <w:gridSpan w:val="3"/>
                </w:tcPr>
                <w:p w14:paraId="61D86103" w14:textId="77777777" w:rsidR="003E2BA0" w:rsidRPr="003E2BA0" w:rsidRDefault="003E2BA0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kk-KZ"/>
                    </w:rPr>
                    <w:t>Конденсатор, конденсатор сыйымдылығы</w:t>
                  </w:r>
                </w:p>
              </w:tc>
            </w:tr>
            <w:tr w:rsidR="003E2BA0" w:rsidRPr="00C07879" w14:paraId="17FEC22C" w14:textId="77777777" w:rsidTr="00F97F32">
              <w:tc>
                <w:tcPr>
                  <w:tcW w:w="1363" w:type="dxa"/>
                </w:tcPr>
                <w:p w14:paraId="5F1B0417" w14:textId="77777777" w:rsidR="003E2BA0" w:rsidRPr="003E2BA0" w:rsidRDefault="003E2BA0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анықтама</w:t>
                  </w:r>
                </w:p>
              </w:tc>
              <w:tc>
                <w:tcPr>
                  <w:tcW w:w="1363" w:type="dxa"/>
                </w:tcPr>
                <w:p w14:paraId="2A78CB23" w14:textId="5919778A" w:rsidR="003E2BA0" w:rsidRPr="003E2BA0" w:rsidRDefault="00C07879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Ф</w:t>
                  </w:r>
                  <w:r w:rsidR="003E2B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ормула</w:t>
                  </w:r>
                </w:p>
              </w:tc>
              <w:tc>
                <w:tcPr>
                  <w:tcW w:w="1364" w:type="dxa"/>
                </w:tcPr>
                <w:p w14:paraId="7715BCF4" w14:textId="77777777" w:rsidR="003E2BA0" w:rsidRPr="003E2BA0" w:rsidRDefault="003E2BA0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Өлшем бірлігі</w:t>
                  </w:r>
                </w:p>
              </w:tc>
            </w:tr>
            <w:tr w:rsidR="003E2BA0" w:rsidRPr="00C07879" w14:paraId="54E253F5" w14:textId="77777777" w:rsidTr="00F97F32">
              <w:tc>
                <w:tcPr>
                  <w:tcW w:w="1363" w:type="dxa"/>
                </w:tcPr>
                <w:p w14:paraId="236BCA42" w14:textId="77777777" w:rsidR="003E2BA0" w:rsidRPr="003E2BA0" w:rsidRDefault="003E2BA0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363" w:type="dxa"/>
                </w:tcPr>
                <w:p w14:paraId="793B0942" w14:textId="77777777" w:rsidR="003E2BA0" w:rsidRPr="003E2BA0" w:rsidRDefault="003E2BA0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364" w:type="dxa"/>
                </w:tcPr>
                <w:p w14:paraId="68DF2D86" w14:textId="77777777" w:rsidR="003E2BA0" w:rsidRPr="003E2BA0" w:rsidRDefault="003E2BA0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14:paraId="09BBB586" w14:textId="77777777" w:rsidR="003E2BA0" w:rsidRDefault="003E2BA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3D7406DA" w14:textId="77777777" w:rsidR="003E2BA0" w:rsidRDefault="003E2BA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 тапсырма: </w:t>
            </w:r>
            <w:r w:rsidR="00C07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Кестеде берілген мәліметтер бойынша белгісіз шаманы есептеу</w:t>
            </w:r>
          </w:p>
          <w:p w14:paraId="50B4077A" w14:textId="00713E35" w:rsidR="00C07879" w:rsidRPr="00C07879" w:rsidRDefault="00C07879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Электр өрісінің екі нүктесі арасында </w:t>
            </w:r>
            <w:r w:rsidRPr="00C07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az-Cyrl-AZ"/>
              </w:rPr>
              <w:t xml:space="preserve"> 10</w:t>
            </w:r>
            <w:r w:rsidRPr="00C07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kk-KZ"/>
              </w:rPr>
              <w:t>-6</w:t>
            </w:r>
            <w:r w:rsidRPr="00C07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зарядтың орын ауыстыруы үшін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8 10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kk-KZ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Дж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жұмыс жасалған болса, шеткі екі нүктедегі потенциалдар айырымы қандай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63"/>
              <w:gridCol w:w="1363"/>
              <w:gridCol w:w="1364"/>
            </w:tblGrid>
            <w:tr w:rsidR="00C07879" w14:paraId="075B721C" w14:textId="77777777" w:rsidTr="00C07879">
              <w:tc>
                <w:tcPr>
                  <w:tcW w:w="1363" w:type="dxa"/>
                </w:tcPr>
                <w:p w14:paraId="33697F81" w14:textId="359355F0" w:rsidR="00C07879" w:rsidRPr="00C07879" w:rsidRDefault="00C07879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078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pt-PT"/>
                    </w:rPr>
                    <w:t>Q</w:t>
                  </w:r>
                </w:p>
              </w:tc>
              <w:tc>
                <w:tcPr>
                  <w:tcW w:w="1363" w:type="dxa"/>
                </w:tcPr>
                <w:p w14:paraId="714D554C" w14:textId="3E274A4F" w:rsidR="00C07879" w:rsidRPr="00C07879" w:rsidRDefault="00C07879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pt-PT"/>
                    </w:rPr>
                  </w:pPr>
                  <w:r w:rsidRPr="00C078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pt-PT"/>
                    </w:rPr>
                    <w:t>A</w:t>
                  </w:r>
                </w:p>
              </w:tc>
              <w:tc>
                <w:tcPr>
                  <w:tcW w:w="1364" w:type="dxa"/>
                </w:tcPr>
                <w:p w14:paraId="3ECE31DB" w14:textId="045A7D30" w:rsidR="00C07879" w:rsidRPr="00C07879" w:rsidRDefault="00C07879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pt-PT"/>
                    </w:rPr>
                  </w:pPr>
                  <w:r w:rsidRPr="00C078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pt-PT"/>
                    </w:rPr>
                    <w:t>U</w:t>
                  </w:r>
                </w:p>
              </w:tc>
            </w:tr>
            <w:tr w:rsidR="00C07879" w14:paraId="126BF8FB" w14:textId="77777777" w:rsidTr="00C07879">
              <w:tc>
                <w:tcPr>
                  <w:tcW w:w="1363" w:type="dxa"/>
                </w:tcPr>
                <w:p w14:paraId="5A353D97" w14:textId="4A4D7F0C" w:rsidR="00C07879" w:rsidRPr="00C07879" w:rsidRDefault="00C07879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pt-PT"/>
                    </w:rPr>
                  </w:pPr>
                  <w:r w:rsidRPr="00C078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pt-PT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az-Cyrl-AZ"/>
                    </w:rPr>
                    <w:t xml:space="preserve"> 10</w:t>
                  </w:r>
                  <w:r w:rsidRPr="00C078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vertAlign w:val="superscript"/>
                      <w:lang w:val="pt-PT"/>
                    </w:rPr>
                    <w:t>-6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Кл</w:t>
                  </w:r>
                </w:p>
              </w:tc>
              <w:tc>
                <w:tcPr>
                  <w:tcW w:w="1363" w:type="dxa"/>
                </w:tcPr>
                <w:p w14:paraId="4788A425" w14:textId="6DA038ED" w:rsidR="00C07879" w:rsidRPr="00C07879" w:rsidRDefault="00C07879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8 10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vertAlign w:val="superscript"/>
                      <w:lang w:val="kk-KZ"/>
                    </w:rPr>
                    <w:t>-4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Дж</w:t>
                  </w:r>
                </w:p>
              </w:tc>
              <w:tc>
                <w:tcPr>
                  <w:tcW w:w="1364" w:type="dxa"/>
                </w:tcPr>
                <w:p w14:paraId="600DF48F" w14:textId="77777777" w:rsidR="00C07879" w:rsidRDefault="00C07879" w:rsidP="00F97F3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14:paraId="78D25355" w14:textId="77777777" w:rsidR="00C07879" w:rsidRDefault="00C07879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5657D195" w14:textId="6B3E04EE" w:rsidR="00C07879" w:rsidRPr="00F773AC" w:rsidRDefault="00F773AC" w:rsidP="00C07879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Потенциал айырымы </w:t>
            </w:r>
            <w:r w:rsidRPr="00F77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1600 В</w:t>
            </w:r>
            <w:r w:rsidRPr="00F77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болатын электр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өрісінің екі нүктесі арасында шамасы </w:t>
            </w:r>
            <w:r w:rsidRPr="00F77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az-Cyrl-AZ"/>
              </w:rPr>
              <w:t xml:space="preserve"> 10</w:t>
            </w:r>
            <w:r w:rsidRPr="00F77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kk-KZ"/>
              </w:rPr>
              <w:t>-8</w:t>
            </w:r>
            <w:r w:rsidRPr="00F77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зарядттың орын ауыстыруы үшін, қандай жұмыс атқарылады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63"/>
              <w:gridCol w:w="1363"/>
              <w:gridCol w:w="1364"/>
            </w:tblGrid>
            <w:tr w:rsidR="00F773AC" w14:paraId="1A754F14" w14:textId="77777777" w:rsidTr="00AA4734">
              <w:tc>
                <w:tcPr>
                  <w:tcW w:w="1363" w:type="dxa"/>
                </w:tcPr>
                <w:p w14:paraId="7855F9BD" w14:textId="77777777" w:rsidR="00F773AC" w:rsidRPr="00C07879" w:rsidRDefault="00F773AC" w:rsidP="00F773A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078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pt-PT"/>
                    </w:rPr>
                    <w:t>Q</w:t>
                  </w:r>
                </w:p>
              </w:tc>
              <w:tc>
                <w:tcPr>
                  <w:tcW w:w="1363" w:type="dxa"/>
                </w:tcPr>
                <w:p w14:paraId="155AC492" w14:textId="77777777" w:rsidR="00F773AC" w:rsidRPr="00F773AC" w:rsidRDefault="00F773AC" w:rsidP="00F773A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078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pt-PT"/>
                    </w:rPr>
                    <w:t>A</w:t>
                  </w:r>
                </w:p>
              </w:tc>
              <w:tc>
                <w:tcPr>
                  <w:tcW w:w="1364" w:type="dxa"/>
                </w:tcPr>
                <w:p w14:paraId="5633C0B9" w14:textId="77777777" w:rsidR="00F773AC" w:rsidRPr="00F773AC" w:rsidRDefault="00F773AC" w:rsidP="00F773A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078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pt-PT"/>
                    </w:rPr>
                    <w:t>U</w:t>
                  </w:r>
                </w:p>
              </w:tc>
            </w:tr>
            <w:tr w:rsidR="00F773AC" w14:paraId="16BA58F1" w14:textId="77777777" w:rsidTr="00AA4734">
              <w:tc>
                <w:tcPr>
                  <w:tcW w:w="1363" w:type="dxa"/>
                </w:tcPr>
                <w:p w14:paraId="21676BE3" w14:textId="44F68682" w:rsidR="00F773AC" w:rsidRPr="00F773AC" w:rsidRDefault="00F773AC" w:rsidP="00F773A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az-Cyrl-AZ"/>
                    </w:rPr>
                    <w:t xml:space="preserve"> 10</w:t>
                  </w:r>
                  <w:r w:rsidRPr="00F773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vertAlign w:val="superscript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vertAlign w:val="superscript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Кл</w:t>
                  </w:r>
                </w:p>
              </w:tc>
              <w:tc>
                <w:tcPr>
                  <w:tcW w:w="1363" w:type="dxa"/>
                </w:tcPr>
                <w:p w14:paraId="17A2B118" w14:textId="3F28642F" w:rsidR="00F773AC" w:rsidRPr="00C07879" w:rsidRDefault="00F773AC" w:rsidP="00F773A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364" w:type="dxa"/>
                </w:tcPr>
                <w:p w14:paraId="5770A016" w14:textId="5A15516E" w:rsidR="00F773AC" w:rsidRPr="00F773AC" w:rsidRDefault="00F773AC" w:rsidP="00F773A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1600 В</w:t>
                  </w:r>
                </w:p>
              </w:tc>
            </w:tr>
          </w:tbl>
          <w:p w14:paraId="48134CB2" w14:textId="77777777" w:rsidR="00F773AC" w:rsidRDefault="00F773AC" w:rsidP="00C07879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01DD7C69" w14:textId="2030111E" w:rsidR="00F773AC" w:rsidRPr="00F773AC" w:rsidRDefault="00F773AC" w:rsidP="00C07879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Кернеуі </w:t>
            </w:r>
            <w:r w:rsidRPr="00F77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120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болатын тоқ көзінен </w:t>
            </w:r>
            <w:r w:rsidRPr="00F77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az-Cyrl-AZ"/>
              </w:rPr>
              <w:t xml:space="preserve"> 10</w:t>
            </w:r>
            <w:r w:rsidRPr="00F77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kk-KZ"/>
              </w:rPr>
              <w:t>-5</w:t>
            </w:r>
            <w:r w:rsidRPr="00F77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заряд алатын конденсатордың сыйымдылығы қандай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63"/>
              <w:gridCol w:w="1363"/>
              <w:gridCol w:w="1364"/>
            </w:tblGrid>
            <w:tr w:rsidR="00F773AC" w14:paraId="6299F6B2" w14:textId="77777777" w:rsidTr="00AA4734">
              <w:tc>
                <w:tcPr>
                  <w:tcW w:w="1363" w:type="dxa"/>
                </w:tcPr>
                <w:p w14:paraId="1611C731" w14:textId="77777777" w:rsidR="00F773AC" w:rsidRPr="00C07879" w:rsidRDefault="00F773AC" w:rsidP="00F773A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078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pt-PT"/>
                    </w:rPr>
                    <w:t>Q</w:t>
                  </w:r>
                </w:p>
              </w:tc>
              <w:tc>
                <w:tcPr>
                  <w:tcW w:w="1363" w:type="dxa"/>
                </w:tcPr>
                <w:p w14:paraId="431370F3" w14:textId="244CA5DE" w:rsidR="00F773AC" w:rsidRPr="00F773AC" w:rsidRDefault="00F773AC" w:rsidP="00F773A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1364" w:type="dxa"/>
                </w:tcPr>
                <w:p w14:paraId="5BE1056C" w14:textId="77777777" w:rsidR="00F773AC" w:rsidRPr="00F773AC" w:rsidRDefault="00F773AC" w:rsidP="00F773A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078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pt-PT"/>
                    </w:rPr>
                    <w:t>U</w:t>
                  </w:r>
                </w:p>
              </w:tc>
            </w:tr>
            <w:tr w:rsidR="00F773AC" w14:paraId="7E8E5C50" w14:textId="77777777" w:rsidTr="00AA4734">
              <w:tc>
                <w:tcPr>
                  <w:tcW w:w="1363" w:type="dxa"/>
                </w:tcPr>
                <w:p w14:paraId="4799EB2C" w14:textId="30B69A7F" w:rsidR="00F773AC" w:rsidRPr="00F773AC" w:rsidRDefault="00F773AC" w:rsidP="00F773A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az-Cyrl-AZ"/>
                    </w:rPr>
                    <w:t xml:space="preserve"> 10</w:t>
                  </w:r>
                  <w:r w:rsidRPr="00F773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vertAlign w:val="superscript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vertAlign w:val="superscript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Кл</w:t>
                  </w:r>
                </w:p>
              </w:tc>
              <w:tc>
                <w:tcPr>
                  <w:tcW w:w="1363" w:type="dxa"/>
                </w:tcPr>
                <w:p w14:paraId="76DFCF06" w14:textId="77777777" w:rsidR="00F773AC" w:rsidRPr="00C07879" w:rsidRDefault="00F773AC" w:rsidP="00F773A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364" w:type="dxa"/>
                </w:tcPr>
                <w:p w14:paraId="0316036F" w14:textId="04480112" w:rsidR="00F773AC" w:rsidRPr="00F773AC" w:rsidRDefault="00F773AC" w:rsidP="00F773A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</w:t>
                  </w:r>
                </w:p>
              </w:tc>
            </w:tr>
          </w:tbl>
          <w:p w14:paraId="583E02FE" w14:textId="42B24AA0" w:rsidR="00F773AC" w:rsidRDefault="00F773AC" w:rsidP="00C07879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293D24FA" w14:textId="77777777" w:rsidR="00C07879" w:rsidRDefault="00C07879" w:rsidP="00C07879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012F8F27" w14:textId="4B36DABB" w:rsidR="00F773AC" w:rsidRPr="00C07879" w:rsidRDefault="00F773AC" w:rsidP="00C07879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14:paraId="18938ADC" w14:textId="77777777" w:rsidR="00C55102" w:rsidRPr="003E2BA0" w:rsidRDefault="003E2BA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Тақырыпты оқиды, кестені толтырады, мазмұнын түсіндіріп, кері байланыс береді</w:t>
            </w:r>
            <w:r w:rsidR="00C55102" w:rsidRPr="003E2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Баяндамасы бойынша сұрақтар қояды</w:t>
            </w:r>
          </w:p>
          <w:p w14:paraId="1667C42B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36A491C8" w14:textId="77777777" w:rsidR="00C07879" w:rsidRDefault="00C07879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69FD5E3B" w14:textId="77777777" w:rsidR="00C07879" w:rsidRDefault="00C07879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138D7EDA" w14:textId="77777777" w:rsidR="00C07879" w:rsidRDefault="00C07879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0C65619D" w14:textId="77777777" w:rsidR="00C07879" w:rsidRDefault="00C07879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491365AB" w14:textId="2338A17F" w:rsidR="00C07879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Есептейді, белгісіз шаманы табады</w:t>
            </w:r>
          </w:p>
          <w:p w14:paraId="3D683475" w14:textId="77777777" w:rsidR="00C07879" w:rsidRDefault="00C07879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6A517F37" w14:textId="77777777" w:rsidR="00C07879" w:rsidRDefault="00C07879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7AFC2511" w14:textId="77777777" w:rsidR="00C07879" w:rsidRDefault="00C07879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10ADE5BF" w14:textId="77777777" w:rsidR="00C07879" w:rsidRDefault="00C07879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6F83B7A3" w14:textId="77777777" w:rsidR="00C07879" w:rsidRDefault="00C07879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5A88ECB4" w14:textId="77777777" w:rsidR="00C07879" w:rsidRDefault="00C07879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24C457C4" w14:textId="77777777" w:rsidR="00C07879" w:rsidRDefault="00C07879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781C28BA" w14:textId="77777777" w:rsidR="00C07879" w:rsidRDefault="00C07879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6F42DC88" w14:textId="77777777" w:rsidR="00C07879" w:rsidRPr="003E2BA0" w:rsidRDefault="00C07879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14:paraId="7313451A" w14:textId="77777777" w:rsidR="00C55102" w:rsidRPr="003E2BA0" w:rsidRDefault="003E2BA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Бағалау парағы</w:t>
            </w:r>
          </w:p>
          <w:p w14:paraId="454EEA0F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B13F37E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2D4D15C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B2DB09D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F6333D2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084EEC3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17EC2F2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FAEE23E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867B347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BE0FB20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E112C66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D543568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C8A5A68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F7625C6" w14:textId="7EA59E9D" w:rsidR="00F773AC" w:rsidRP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Бағалау парағы</w:t>
            </w:r>
          </w:p>
        </w:tc>
        <w:tc>
          <w:tcPr>
            <w:tcW w:w="1417" w:type="dxa"/>
          </w:tcPr>
          <w:p w14:paraId="72942572" w14:textId="77777777" w:rsidR="00C55102" w:rsidRPr="003E2BA0" w:rsidRDefault="003E2BA0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Кесте, оқулық</w:t>
            </w:r>
          </w:p>
          <w:p w14:paraId="386D84D2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4A623D5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938B507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42E5AE3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7A4A999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47C5A74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2FBCEB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226A8FA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824CC53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EA62326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ADFF6D1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C8D303F" w14:textId="2BB9D8CF" w:rsidR="00F773AC" w:rsidRP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таблица</w:t>
            </w:r>
          </w:p>
        </w:tc>
      </w:tr>
      <w:tr w:rsidR="00C55102" w14:paraId="1474108C" w14:textId="77777777" w:rsidTr="00413A20">
        <w:trPr>
          <w:trHeight w:val="2117"/>
        </w:trPr>
        <w:tc>
          <w:tcPr>
            <w:tcW w:w="1350" w:type="dxa"/>
          </w:tcPr>
          <w:p w14:paraId="7CD531B5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Сабақтың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соңы.</w:t>
            </w:r>
          </w:p>
          <w:p w14:paraId="19E0E70A" w14:textId="1C85033C" w:rsidR="00C55102" w:rsidRDefault="00C55102" w:rsidP="00F97F3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13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</w:t>
            </w:r>
          </w:p>
          <w:p w14:paraId="5613845E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0C965FE" w14:textId="77777777" w:rsid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5C9DF91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14:paraId="702CDBBA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3F65839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CA33AAE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D0EF2FD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18C9C38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A51CEB0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F72EE35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7295C67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1CC1CA8" w14:textId="0A85E4C9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21" w:type="dxa"/>
          </w:tcPr>
          <w:p w14:paraId="13C9CBED" w14:textId="77777777" w:rsidR="00F773AC" w:rsidRDefault="00F773AC" w:rsidP="00F97F32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Бағалау</w:t>
            </w:r>
          </w:p>
          <w:p w14:paraId="2033DD60" w14:textId="77777777" w:rsidR="00F773AC" w:rsidRDefault="00F773AC" w:rsidP="00F97F32">
            <w:pPr>
              <w:rPr>
                <w:lang w:val="kk-KZ"/>
              </w:rPr>
            </w:pPr>
            <w:r>
              <w:rPr>
                <w:lang w:val="kk-KZ"/>
              </w:rPr>
              <w:t>Рефлексия</w:t>
            </w:r>
          </w:p>
          <w:p w14:paraId="3E743C50" w14:textId="33F388F1" w:rsidR="00F773AC" w:rsidRDefault="00F773AC" w:rsidP="00F773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lang w:val="kk-KZ"/>
              </w:rPr>
              <w:t>Үй жұмысы</w:t>
            </w:r>
          </w:p>
          <w:p w14:paraId="3EAB1F0F" w14:textId="595A9E55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5D35565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77FE074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FD29708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CF90664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877072A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31F708D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82DA98F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ACED913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C6A66C6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8F58E99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F6C6729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CBE7918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2386876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90C2912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29065D8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2F57BE0" w14:textId="4ED9C93D" w:rsidR="00C55102" w:rsidRDefault="00C55102" w:rsidP="00F773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E9E1246" w14:textId="329542E8" w:rsidR="00C55102" w:rsidRP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Оқушылар бағалау парағы арқылы өзін бағалайды, сабақты қорытындылайды, үй жұмысын жазып алады</w:t>
            </w:r>
          </w:p>
          <w:p w14:paraId="512FCF5C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232E4A6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57A812E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7BAA97D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F04E9D7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A8BB73F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D01B312" w14:textId="223EBEA9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172316AC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829867F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C1990F4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6BDA99CF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3C4B8ABE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39166E45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2C911F57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566C1104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0AD59A14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3F8499A7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5D0771D6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01A6F43D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7CF4854C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4BAABD34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70295E5C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7E15F3E4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2B3A776D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7D046557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0FBCAE66" w14:textId="77777777" w:rsidR="00C55102" w:rsidRDefault="00C55102" w:rsidP="00F773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95E2D4" w14:textId="796AF46B" w:rsidR="00C55102" w:rsidRPr="00F773AC" w:rsidRDefault="00F773AC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слайд</w:t>
            </w:r>
          </w:p>
          <w:p w14:paraId="6C2B9975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FAB116B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0C80FB6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60F8ACA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D4C40C6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15DBA27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3BB5C48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5D02880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DAE7105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96435E2" w14:textId="784FA375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5102" w14:paraId="594D2417" w14:textId="77777777" w:rsidTr="00F97F32">
        <w:tc>
          <w:tcPr>
            <w:tcW w:w="7372" w:type="dxa"/>
            <w:gridSpan w:val="3"/>
          </w:tcPr>
          <w:p w14:paraId="43AB7EA3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Саралау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тәсілмен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көбірек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қолдау көрсетпексіз?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қабілетті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оқушылардың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тапсырмалар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қоясыз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14:paraId="2525FA66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Бағалау.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оқушылардың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игеру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деңгейін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тексеруді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жоспарлап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отырсыз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417" w:type="dxa"/>
          </w:tcPr>
          <w:p w14:paraId="3D03E3F6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C55102" w14:paraId="704287E4" w14:textId="77777777" w:rsidTr="00F97F32">
        <w:tc>
          <w:tcPr>
            <w:tcW w:w="7372" w:type="dxa"/>
            <w:gridSpan w:val="3"/>
          </w:tcPr>
          <w:p w14:paraId="7F6E6A62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Рефлексия.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Сабақ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мақсаттары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Бүгін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оқушылар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Сыныптағы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ахуал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жоспарланған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саралау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тиімді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уақыт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үлгердім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бе?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жоспарыма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түзетулер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енгіздім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неліктен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14:paraId="49F41E3F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393F6A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Физика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кабинетіндегі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ережесі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салынады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55102" w14:paraId="1A4202D2" w14:textId="77777777" w:rsidTr="00F97F32">
        <w:tc>
          <w:tcPr>
            <w:tcW w:w="10774" w:type="dxa"/>
            <w:gridSpan w:val="5"/>
          </w:tcPr>
          <w:p w14:paraId="4364337C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бағалау</w:t>
            </w:r>
            <w:proofErr w:type="spellEnd"/>
          </w:p>
          <w:p w14:paraId="7617E70C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Сабақтың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аспектісі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Оқыту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сабақ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ойланыңыз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E07B0BF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</w:t>
            </w:r>
          </w:p>
          <w:p w14:paraId="58144CC0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2:</w:t>
            </w:r>
          </w:p>
          <w:p w14:paraId="1DD158E3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Сабақты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жақсартуға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жәрдемдесер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Оқыту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сабақ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ойланыңыз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E4F8CAF" w14:textId="5158F47D" w:rsidR="00C55102" w:rsidRDefault="00C55102" w:rsidP="00413A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 2:</w:t>
            </w:r>
          </w:p>
          <w:p w14:paraId="1CD4DCD6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Сабақ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сынып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жекелеген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оқушылардың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жетістіктері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қиыншылықтары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анықтадым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сабақтарда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неге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керек?</w:t>
            </w:r>
          </w:p>
          <w:p w14:paraId="2D28BE42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</w:t>
            </w:r>
          </w:p>
          <w:p w14:paraId="0F17AC84" w14:textId="77777777" w:rsidR="00C55102" w:rsidRDefault="00C55102" w:rsidP="00F97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2:</w:t>
            </w:r>
          </w:p>
        </w:tc>
      </w:tr>
    </w:tbl>
    <w:p w14:paraId="5CA834E7" w14:textId="77777777" w:rsidR="00413A20" w:rsidRPr="003E2BA0" w:rsidRDefault="00413A20" w:rsidP="00413A20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bookmarkStart w:id="0" w:name="_Hlk15276241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lastRenderedPageBreak/>
        <w:t>Кестені толтыру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63"/>
        <w:gridCol w:w="1363"/>
        <w:gridCol w:w="1364"/>
      </w:tblGrid>
      <w:tr w:rsidR="00413A20" w14:paraId="42F9C277" w14:textId="77777777" w:rsidTr="00AA4734">
        <w:tc>
          <w:tcPr>
            <w:tcW w:w="4090" w:type="dxa"/>
            <w:gridSpan w:val="3"/>
          </w:tcPr>
          <w:p w14:paraId="3C02656C" w14:textId="77777777" w:rsidR="00413A20" w:rsidRPr="003E2BA0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3E2BA0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Электр өрісі нүктелерінің потенциалы</w:t>
            </w:r>
          </w:p>
        </w:tc>
      </w:tr>
      <w:tr w:rsidR="00413A20" w14:paraId="42512D8A" w14:textId="77777777" w:rsidTr="00AA4734">
        <w:tc>
          <w:tcPr>
            <w:tcW w:w="1363" w:type="dxa"/>
          </w:tcPr>
          <w:p w14:paraId="02A62E18" w14:textId="77777777" w:rsidR="00413A20" w:rsidRPr="003E2BA0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анықтама</w:t>
            </w:r>
          </w:p>
        </w:tc>
        <w:tc>
          <w:tcPr>
            <w:tcW w:w="1363" w:type="dxa"/>
          </w:tcPr>
          <w:p w14:paraId="3C43008C" w14:textId="77777777" w:rsidR="00413A20" w:rsidRPr="003E2BA0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Формула</w:t>
            </w:r>
          </w:p>
        </w:tc>
        <w:tc>
          <w:tcPr>
            <w:tcW w:w="1364" w:type="dxa"/>
          </w:tcPr>
          <w:p w14:paraId="7178CCAE" w14:textId="77777777" w:rsidR="00413A20" w:rsidRPr="003E2BA0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Өлшем бірлігі</w:t>
            </w:r>
          </w:p>
        </w:tc>
      </w:tr>
      <w:tr w:rsidR="00413A20" w14:paraId="61D3426A" w14:textId="77777777" w:rsidTr="00AA4734">
        <w:tc>
          <w:tcPr>
            <w:tcW w:w="1363" w:type="dxa"/>
          </w:tcPr>
          <w:p w14:paraId="3F4CEA90" w14:textId="77777777" w:rsidR="00413A20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4CF7194" w14:textId="77777777" w:rsidR="00413A20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</w:tcPr>
          <w:p w14:paraId="2544F762" w14:textId="77777777" w:rsidR="00413A20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0A7D838" w14:textId="77777777" w:rsidR="00413A20" w:rsidRDefault="00413A20" w:rsidP="00413A20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63"/>
        <w:gridCol w:w="1363"/>
        <w:gridCol w:w="1364"/>
      </w:tblGrid>
      <w:tr w:rsidR="00413A20" w:rsidRPr="00C07879" w14:paraId="28DC6456" w14:textId="77777777" w:rsidTr="00AA4734">
        <w:tc>
          <w:tcPr>
            <w:tcW w:w="4090" w:type="dxa"/>
            <w:gridSpan w:val="3"/>
          </w:tcPr>
          <w:p w14:paraId="421E8B8C" w14:textId="77777777" w:rsidR="00413A20" w:rsidRPr="003E2BA0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Жұмыстың өріс потенциалымен және кернеулікпен баланысы </w:t>
            </w:r>
          </w:p>
        </w:tc>
      </w:tr>
      <w:tr w:rsidR="00413A20" w:rsidRPr="00C07879" w14:paraId="71D85BC6" w14:textId="77777777" w:rsidTr="00AA4734">
        <w:tc>
          <w:tcPr>
            <w:tcW w:w="1363" w:type="dxa"/>
          </w:tcPr>
          <w:p w14:paraId="2A01FA74" w14:textId="77777777" w:rsidR="00413A20" w:rsidRPr="003E2BA0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анықтама</w:t>
            </w:r>
          </w:p>
        </w:tc>
        <w:tc>
          <w:tcPr>
            <w:tcW w:w="1363" w:type="dxa"/>
          </w:tcPr>
          <w:p w14:paraId="28F20B5C" w14:textId="77777777" w:rsidR="00413A20" w:rsidRPr="003E2BA0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Формула</w:t>
            </w:r>
          </w:p>
        </w:tc>
        <w:tc>
          <w:tcPr>
            <w:tcW w:w="1364" w:type="dxa"/>
          </w:tcPr>
          <w:p w14:paraId="68AA8C61" w14:textId="77777777" w:rsidR="00413A20" w:rsidRPr="003E2BA0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Өлшем бірлігі</w:t>
            </w:r>
          </w:p>
        </w:tc>
      </w:tr>
      <w:tr w:rsidR="00413A20" w:rsidRPr="00C07879" w14:paraId="38A97A3E" w14:textId="77777777" w:rsidTr="00AA4734">
        <w:tc>
          <w:tcPr>
            <w:tcW w:w="1363" w:type="dxa"/>
          </w:tcPr>
          <w:p w14:paraId="1445A269" w14:textId="77777777" w:rsidR="00413A20" w:rsidRPr="00C07879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363" w:type="dxa"/>
          </w:tcPr>
          <w:p w14:paraId="4E7443C6" w14:textId="77777777" w:rsidR="00413A20" w:rsidRPr="00C07879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364" w:type="dxa"/>
          </w:tcPr>
          <w:p w14:paraId="5D58F485" w14:textId="77777777" w:rsidR="00413A20" w:rsidRPr="00C07879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14:paraId="58C373E3" w14:textId="77777777" w:rsidR="00413A20" w:rsidRDefault="00413A20" w:rsidP="00413A20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63"/>
        <w:gridCol w:w="1363"/>
        <w:gridCol w:w="1364"/>
      </w:tblGrid>
      <w:tr w:rsidR="00413A20" w:rsidRPr="00C07879" w14:paraId="3EFE7E80" w14:textId="77777777" w:rsidTr="00AA4734">
        <w:tc>
          <w:tcPr>
            <w:tcW w:w="4090" w:type="dxa"/>
            <w:gridSpan w:val="3"/>
          </w:tcPr>
          <w:p w14:paraId="5D41C3B9" w14:textId="77777777" w:rsidR="00413A20" w:rsidRPr="003E2BA0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Конденсатор, конденсатор сыйымдылығы</w:t>
            </w:r>
          </w:p>
        </w:tc>
      </w:tr>
      <w:tr w:rsidR="00413A20" w:rsidRPr="00C07879" w14:paraId="63B9623B" w14:textId="77777777" w:rsidTr="00AA4734">
        <w:tc>
          <w:tcPr>
            <w:tcW w:w="1363" w:type="dxa"/>
          </w:tcPr>
          <w:p w14:paraId="4447DCBA" w14:textId="77777777" w:rsidR="00413A20" w:rsidRPr="003E2BA0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анықтама</w:t>
            </w:r>
          </w:p>
        </w:tc>
        <w:tc>
          <w:tcPr>
            <w:tcW w:w="1363" w:type="dxa"/>
          </w:tcPr>
          <w:p w14:paraId="13EB9873" w14:textId="77777777" w:rsidR="00413A20" w:rsidRPr="003E2BA0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Формула</w:t>
            </w:r>
          </w:p>
        </w:tc>
        <w:tc>
          <w:tcPr>
            <w:tcW w:w="1364" w:type="dxa"/>
          </w:tcPr>
          <w:p w14:paraId="50443530" w14:textId="77777777" w:rsidR="00413A20" w:rsidRPr="003E2BA0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Өлшем бірлігі</w:t>
            </w:r>
          </w:p>
        </w:tc>
      </w:tr>
      <w:tr w:rsidR="00413A20" w:rsidRPr="00C07879" w14:paraId="02C2A4DB" w14:textId="77777777" w:rsidTr="00AA4734">
        <w:tc>
          <w:tcPr>
            <w:tcW w:w="1363" w:type="dxa"/>
          </w:tcPr>
          <w:p w14:paraId="59FA4B92" w14:textId="77777777" w:rsidR="00413A20" w:rsidRPr="003E2BA0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363" w:type="dxa"/>
          </w:tcPr>
          <w:p w14:paraId="72320D95" w14:textId="77777777" w:rsidR="00413A20" w:rsidRPr="003E2BA0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364" w:type="dxa"/>
          </w:tcPr>
          <w:p w14:paraId="053FFC67" w14:textId="77777777" w:rsidR="00413A20" w:rsidRPr="003E2BA0" w:rsidRDefault="00413A20" w:rsidP="00AA47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14:paraId="003B2A32" w14:textId="77777777" w:rsidR="00413A20" w:rsidRDefault="00413A20" w:rsidP="00413A20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bookmarkEnd w:id="0"/>
    <w:p w14:paraId="7172F4F9" w14:textId="77777777" w:rsidR="00C55102" w:rsidRDefault="00C55102" w:rsidP="00C55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22CE79F" w14:textId="77777777" w:rsidR="00C55102" w:rsidRDefault="00C55102" w:rsidP="00C55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FBE9FA4" w14:textId="77777777" w:rsidR="00C55102" w:rsidRDefault="00C55102" w:rsidP="00C55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EFF5175" w14:textId="77777777" w:rsidR="00C55102" w:rsidRDefault="00C55102" w:rsidP="00C55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E4F183" w14:textId="77777777" w:rsidR="00C55102" w:rsidRDefault="00C55102" w:rsidP="00C55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C55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566CA5"/>
    <w:multiLevelType w:val="hybridMultilevel"/>
    <w:tmpl w:val="02083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D1E8C"/>
    <w:multiLevelType w:val="hybridMultilevel"/>
    <w:tmpl w:val="361E6F56"/>
    <w:lvl w:ilvl="0" w:tplc="B59CBC74">
      <w:start w:val="1"/>
      <w:numFmt w:val="decimal"/>
      <w:lvlText w:val="%1-"/>
      <w:lvlJc w:val="left"/>
      <w:pPr>
        <w:ind w:left="160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578CD"/>
    <w:multiLevelType w:val="hybridMultilevel"/>
    <w:tmpl w:val="361E6F56"/>
    <w:lvl w:ilvl="0" w:tplc="FFFFFFFF">
      <w:start w:val="1"/>
      <w:numFmt w:val="decimal"/>
      <w:lvlText w:val="%1-"/>
      <w:lvlJc w:val="left"/>
      <w:pPr>
        <w:ind w:left="1605" w:hanging="124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417259">
    <w:abstractNumId w:val="0"/>
  </w:num>
  <w:num w:numId="2" w16cid:durableId="1720401355">
    <w:abstractNumId w:val="1"/>
  </w:num>
  <w:num w:numId="3" w16cid:durableId="4452781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102"/>
    <w:rsid w:val="000333F3"/>
    <w:rsid w:val="00351A0D"/>
    <w:rsid w:val="003E2BA0"/>
    <w:rsid w:val="00413A20"/>
    <w:rsid w:val="00C07879"/>
    <w:rsid w:val="00C55102"/>
    <w:rsid w:val="00D34C2B"/>
    <w:rsid w:val="00F773AC"/>
    <w:rsid w:val="00F7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48001"/>
  <w15:docId w15:val="{EF8BAE19-AD89-455F-A86A-92B21C1A5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4C2B"/>
    <w:pPr>
      <w:ind w:left="720"/>
      <w:contextualSpacing/>
    </w:pPr>
  </w:style>
  <w:style w:type="table" w:styleId="a4">
    <w:name w:val="Table Grid"/>
    <w:basedOn w:val="a1"/>
    <w:uiPriority w:val="59"/>
    <w:rsid w:val="003E2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</dc:creator>
  <cp:keywords/>
  <dc:description/>
  <cp:lastModifiedBy>user</cp:lastModifiedBy>
  <cp:revision>2</cp:revision>
  <dcterms:created xsi:type="dcterms:W3CDTF">2023-12-06T07:45:00Z</dcterms:created>
  <dcterms:modified xsi:type="dcterms:W3CDTF">2023-12-06T07:45:00Z</dcterms:modified>
</cp:coreProperties>
</file>